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978E" w14:textId="77777777" w:rsidR="005133C6" w:rsidRPr="006D5C00" w:rsidRDefault="005133C6" w:rsidP="005133C6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F367DF8" wp14:editId="088B570F">
            <wp:simplePos x="0" y="0"/>
            <wp:positionH relativeFrom="column">
              <wp:posOffset>4059382</wp:posOffset>
            </wp:positionH>
            <wp:positionV relativeFrom="paragraph">
              <wp:posOffset>19179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5ACD0783" w14:textId="77777777" w:rsidR="005133C6" w:rsidRPr="006D5C00" w:rsidRDefault="005133C6" w:rsidP="005133C6">
      <w:pPr>
        <w:rPr>
          <w:rFonts w:ascii="Avenir Book" w:hAnsi="Avenir Book"/>
        </w:rPr>
      </w:pPr>
    </w:p>
    <w:p w14:paraId="06A62022" w14:textId="77777777" w:rsidR="005133C6" w:rsidRDefault="005133C6" w:rsidP="005133C6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 xml:space="preserve">Puissance </w:t>
      </w:r>
    </w:p>
    <w:p w14:paraId="2E2B6F47" w14:textId="77777777" w:rsidR="005133C6" w:rsidRDefault="005133C6" w:rsidP="005133C6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>20 MARS</w:t>
      </w:r>
    </w:p>
    <w:p w14:paraId="5358AFBD" w14:textId="77777777" w:rsidR="005133C6" w:rsidRDefault="005133C6" w:rsidP="005133C6">
      <w:pPr>
        <w:rPr>
          <w:rFonts w:ascii="Avenir Book" w:hAnsi="Avenir Book"/>
        </w:rPr>
      </w:pPr>
      <w:r>
        <w:rPr>
          <w:rFonts w:ascii="Avenir Book" w:hAnsi="Avenir Book"/>
        </w:rPr>
        <w:t>Devoirs : Retour de la séance puissance</w:t>
      </w:r>
    </w:p>
    <w:p w14:paraId="0C5AC14D" w14:textId="77777777" w:rsidR="005133C6" w:rsidRDefault="005133C6" w:rsidP="005133C6">
      <w:pPr>
        <w:rPr>
          <w:rFonts w:ascii="Avenir Book" w:hAnsi="Avenir Book"/>
        </w:rPr>
      </w:pPr>
    </w:p>
    <w:p w14:paraId="10B66012" w14:textId="77777777" w:rsidR="005133C6" w:rsidRDefault="005133C6" w:rsidP="005133C6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en décrivant les sensations ressentit et les difficultés rencontrées : </w:t>
      </w:r>
    </w:p>
    <w:p w14:paraId="3F9055C0" w14:textId="77777777" w:rsidR="005133C6" w:rsidRDefault="005133C6" w:rsidP="005133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78442" wp14:editId="23B9BF74">
                <wp:simplePos x="0" y="0"/>
                <wp:positionH relativeFrom="column">
                  <wp:posOffset>65760</wp:posOffset>
                </wp:positionH>
                <wp:positionV relativeFrom="paragraph">
                  <wp:posOffset>177760</wp:posOffset>
                </wp:positionV>
                <wp:extent cx="5927614" cy="4923692"/>
                <wp:effectExtent l="0" t="0" r="16510" b="17145"/>
                <wp:wrapNone/>
                <wp:docPr id="19672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614" cy="4923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1534C" id="Rectangle 1" o:spid="_x0000_s1026" style="position:absolute;margin-left:5.2pt;margin-top:14pt;width:466.75pt;height:38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" fillcolor="white [3201]" strokecolor="#4ea72e [3209]" strokeweight="1pt"/>
            </w:pict>
          </mc:Fallback>
        </mc:AlternateContent>
      </w:r>
    </w:p>
    <w:p w14:paraId="1A8FFD57" w14:textId="77777777" w:rsidR="005133C6" w:rsidRDefault="005133C6"/>
    <w:sectPr w:rsidR="005133C6" w:rsidSect="0090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C6"/>
    <w:rsid w:val="005133C6"/>
    <w:rsid w:val="009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2E539"/>
  <w15:chartTrackingRefBased/>
  <w15:docId w15:val="{47D686D8-19E2-8A48-BA67-7DAE416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C6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133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33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33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33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33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33C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33C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33C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33C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3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3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3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33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33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33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33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33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33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3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3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33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3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33C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33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33C6"/>
    <w:pPr>
      <w:spacing w:after="160" w:line="278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33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3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33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3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2024-02-27T14:50:00Z</dcterms:created>
  <dcterms:modified xsi:type="dcterms:W3CDTF">2024-02-27T14:50:00Z</dcterms:modified>
</cp:coreProperties>
</file>