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A1EA" w14:textId="77777777" w:rsidR="00604DA1" w:rsidRDefault="00604DA1" w:rsidP="00604DA1">
      <w:pPr>
        <w:rPr>
          <w:rFonts w:ascii="Avenir Book" w:hAnsi="Avenir Book"/>
        </w:rPr>
      </w:pPr>
      <w:r w:rsidRPr="00B03CED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7C6D864A" wp14:editId="10C5BECB">
            <wp:simplePos x="0" y="0"/>
            <wp:positionH relativeFrom="column">
              <wp:posOffset>3361267</wp:posOffset>
            </wp:positionH>
            <wp:positionV relativeFrom="paragraph">
              <wp:posOffset>-425450</wp:posOffset>
            </wp:positionV>
            <wp:extent cx="2962910" cy="612779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61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ED">
        <w:rPr>
          <w:rFonts w:ascii="Avenir Book" w:hAnsi="Avenir Book"/>
        </w:rPr>
        <w:t xml:space="preserve">SUIVI APPORTS </w:t>
      </w:r>
      <w:r>
        <w:rPr>
          <w:rFonts w:ascii="Avenir Book" w:hAnsi="Avenir Book"/>
        </w:rPr>
        <w:t>A DISTANCE</w:t>
      </w:r>
    </w:p>
    <w:p w14:paraId="0F1C7856" w14:textId="77777777" w:rsidR="00604DA1" w:rsidRPr="00B03CED" w:rsidRDefault="00604DA1" w:rsidP="00604DA1">
      <w:pPr>
        <w:rPr>
          <w:rFonts w:ascii="Avenir Book" w:hAnsi="Avenir Book"/>
        </w:rPr>
      </w:pPr>
      <w:r w:rsidRPr="00B03CED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FOAD SHN</w:t>
      </w:r>
    </w:p>
    <w:p w14:paraId="52412520" w14:textId="5FDB1CA9" w:rsidR="00604DA1" w:rsidRDefault="00A11FC4" w:rsidP="00604DA1">
      <w:pPr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283A2B12" w14:textId="2B8A2D0D" w:rsidR="00604DA1" w:rsidRPr="002674F9" w:rsidRDefault="00604DA1" w:rsidP="00604DA1">
      <w:pPr>
        <w:rPr>
          <w:rFonts w:ascii="Avenir Book" w:hAnsi="Avenir Book"/>
          <w:sz w:val="40"/>
          <w:szCs w:val="40"/>
        </w:rPr>
      </w:pPr>
      <w:r w:rsidRPr="002674F9">
        <w:rPr>
          <w:rFonts w:ascii="Avenir Book" w:hAnsi="Avenir Book"/>
          <w:sz w:val="40"/>
          <w:szCs w:val="40"/>
        </w:rPr>
        <w:t xml:space="preserve">Semaine </w:t>
      </w:r>
      <w:r w:rsidR="00A11FC4">
        <w:rPr>
          <w:rFonts w:ascii="Avenir Book" w:hAnsi="Avenir Book"/>
          <w:sz w:val="40"/>
          <w:szCs w:val="40"/>
        </w:rPr>
        <w:t>3</w:t>
      </w:r>
    </w:p>
    <w:p w14:paraId="5A932156" w14:textId="156BB4B0" w:rsidR="00604DA1" w:rsidRDefault="00A11FC4" w:rsidP="00604DA1">
      <w:pPr>
        <w:tabs>
          <w:tab w:val="left" w:pos="4515"/>
        </w:tabs>
      </w:pPr>
      <w:r>
        <w:t xml:space="preserve">Correction du devoir </w:t>
      </w:r>
      <w:r w:rsidRPr="00A11FC4">
        <w:rPr>
          <w:color w:val="FF0000"/>
        </w:rPr>
        <w:t xml:space="preserve">lundi 30 octobre </w:t>
      </w:r>
    </w:p>
    <w:p w14:paraId="5972CB3D" w14:textId="77777777" w:rsidR="00604DA1" w:rsidRDefault="00604DA1" w:rsidP="00604DA1">
      <w:pPr>
        <w:tabs>
          <w:tab w:val="left" w:pos="45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7606"/>
      </w:tblGrid>
      <w:tr w:rsidR="00604DA1" w14:paraId="055E0473" w14:textId="77777777" w:rsidTr="003808C5">
        <w:trPr>
          <w:trHeight w:val="471"/>
        </w:trPr>
        <w:tc>
          <w:tcPr>
            <w:tcW w:w="2401" w:type="dxa"/>
            <w:vAlign w:val="center"/>
          </w:tcPr>
          <w:p w14:paraId="23EBCBB0" w14:textId="77777777" w:rsidR="00604DA1" w:rsidRPr="00956684" w:rsidRDefault="00604DA1" w:rsidP="003808C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7606" w:type="dxa"/>
          </w:tcPr>
          <w:p w14:paraId="27F1E153" w14:textId="77777777" w:rsidR="00604DA1" w:rsidRDefault="008259FB" w:rsidP="003808C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Système cardio pulmonaire</w:t>
            </w:r>
          </w:p>
        </w:tc>
      </w:tr>
      <w:tr w:rsidR="00604DA1" w14:paraId="21B127AC" w14:textId="77777777" w:rsidTr="003808C5">
        <w:trPr>
          <w:trHeight w:val="269"/>
        </w:trPr>
        <w:tc>
          <w:tcPr>
            <w:tcW w:w="2401" w:type="dxa"/>
          </w:tcPr>
          <w:p w14:paraId="02DD5459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7606" w:type="dxa"/>
          </w:tcPr>
          <w:p w14:paraId="7FF98004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Semaine </w:t>
            </w:r>
            <w:r w:rsidR="008D15A8">
              <w:rPr>
                <w:rFonts w:ascii="Avenir Book" w:hAnsi="Avenir Book"/>
                <w:sz w:val="22"/>
              </w:rPr>
              <w:t>3</w:t>
            </w:r>
          </w:p>
        </w:tc>
      </w:tr>
      <w:tr w:rsidR="00604DA1" w14:paraId="759BF81F" w14:textId="77777777" w:rsidTr="003808C5">
        <w:trPr>
          <w:trHeight w:val="256"/>
        </w:trPr>
        <w:tc>
          <w:tcPr>
            <w:tcW w:w="2401" w:type="dxa"/>
          </w:tcPr>
          <w:p w14:paraId="244BB299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Durée</w:t>
            </w:r>
          </w:p>
        </w:tc>
        <w:tc>
          <w:tcPr>
            <w:tcW w:w="7606" w:type="dxa"/>
          </w:tcPr>
          <w:p w14:paraId="070F6B81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3h</w:t>
            </w:r>
          </w:p>
        </w:tc>
      </w:tr>
      <w:tr w:rsidR="00604DA1" w14:paraId="1275A58A" w14:textId="77777777" w:rsidTr="003808C5">
        <w:trPr>
          <w:trHeight w:val="525"/>
        </w:trPr>
        <w:tc>
          <w:tcPr>
            <w:tcW w:w="2401" w:type="dxa"/>
          </w:tcPr>
          <w:p w14:paraId="7B8AA94E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7606" w:type="dxa"/>
          </w:tcPr>
          <w:p w14:paraId="118E12D8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proofErr w:type="spellStart"/>
            <w:r w:rsidRPr="003E4030">
              <w:rPr>
                <w:rFonts w:ascii="Avenir Book" w:hAnsi="Avenir Book"/>
                <w:sz w:val="22"/>
              </w:rPr>
              <w:t>video</w:t>
            </w:r>
            <w:proofErr w:type="spellEnd"/>
          </w:p>
        </w:tc>
      </w:tr>
      <w:tr w:rsidR="00604DA1" w14:paraId="1AEC7149" w14:textId="77777777" w:rsidTr="003808C5">
        <w:trPr>
          <w:trHeight w:val="256"/>
        </w:trPr>
        <w:tc>
          <w:tcPr>
            <w:tcW w:w="2401" w:type="dxa"/>
          </w:tcPr>
          <w:p w14:paraId="465C5408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7606" w:type="dxa"/>
          </w:tcPr>
          <w:p w14:paraId="5F1099E3" w14:textId="2D8564DF" w:rsidR="00604DA1" w:rsidRPr="003E4030" w:rsidRDefault="00A11FC4" w:rsidP="003808C5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MAIORANA Matteo</w:t>
            </w:r>
          </w:p>
        </w:tc>
      </w:tr>
      <w:tr w:rsidR="00604DA1" w14:paraId="2BBF44B9" w14:textId="77777777" w:rsidTr="003808C5">
        <w:trPr>
          <w:trHeight w:val="1230"/>
        </w:trPr>
        <w:tc>
          <w:tcPr>
            <w:tcW w:w="2401" w:type="dxa"/>
          </w:tcPr>
          <w:p w14:paraId="7BC2AC7F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7606" w:type="dxa"/>
          </w:tcPr>
          <w:p w14:paraId="76608011" w14:textId="77777777" w:rsidR="00604DA1" w:rsidRDefault="008D15A8" w:rsidP="008D15A8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Quels </w:t>
            </w:r>
            <w:r w:rsidR="008259FB">
              <w:rPr>
                <w:rFonts w:ascii="Avenir Book" w:hAnsi="Avenir Book"/>
                <w:sz w:val="22"/>
              </w:rPr>
              <w:t xml:space="preserve">est votre fréquence cardiaque au repos et max. vous </w:t>
            </w:r>
            <w:proofErr w:type="spellStart"/>
            <w:r w:rsidR="008259FB">
              <w:rPr>
                <w:rFonts w:ascii="Avenir Book" w:hAnsi="Avenir Book"/>
                <w:sz w:val="22"/>
              </w:rPr>
              <w:t>decrirez</w:t>
            </w:r>
            <w:proofErr w:type="spellEnd"/>
            <w:r w:rsidR="008259FB">
              <w:rPr>
                <w:rFonts w:ascii="Avenir Book" w:hAnsi="Avenir Book"/>
                <w:sz w:val="22"/>
              </w:rPr>
              <w:t xml:space="preserve"> vos modes de calculs ou de mesure</w:t>
            </w:r>
          </w:p>
          <w:p w14:paraId="6F1DF6CC" w14:textId="77777777" w:rsidR="008D15A8" w:rsidRDefault="008D15A8" w:rsidP="008D15A8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Quels </w:t>
            </w:r>
            <w:r w:rsidR="008259FB">
              <w:rPr>
                <w:rFonts w:ascii="Avenir Book" w:hAnsi="Avenir Book"/>
                <w:sz w:val="22"/>
              </w:rPr>
              <w:t>sont les adaptations du système cardiaque à long terme</w:t>
            </w:r>
          </w:p>
          <w:p w14:paraId="6B91DC3B" w14:textId="77777777" w:rsidR="008D15A8" w:rsidRDefault="008259FB" w:rsidP="008D15A8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A quoi sert le sang et le cœur ?</w:t>
            </w:r>
          </w:p>
          <w:p w14:paraId="55BAA178" w14:textId="77777777" w:rsidR="008259FB" w:rsidRDefault="008259FB" w:rsidP="008D15A8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Y a-t-il un intérêt de s’échauffer avant une course pour la dette d’O2, vous </w:t>
            </w:r>
            <w:r w:rsidR="00E80ABF">
              <w:rPr>
                <w:rFonts w:ascii="Avenir Book" w:hAnsi="Avenir Book"/>
                <w:sz w:val="22"/>
              </w:rPr>
              <w:t xml:space="preserve">alors </w:t>
            </w:r>
            <w:r>
              <w:rPr>
                <w:rFonts w:ascii="Avenir Book" w:hAnsi="Avenir Book"/>
                <w:sz w:val="22"/>
              </w:rPr>
              <w:t xml:space="preserve">expliquerez le </w:t>
            </w:r>
            <w:r w:rsidR="00E80ABF">
              <w:rPr>
                <w:rFonts w:ascii="Avenir Book" w:hAnsi="Avenir Book"/>
                <w:sz w:val="22"/>
              </w:rPr>
              <w:t>mécanisme</w:t>
            </w:r>
          </w:p>
          <w:p w14:paraId="73D150EE" w14:textId="77777777" w:rsidR="00E80ABF" w:rsidRDefault="00E80ABF" w:rsidP="008D15A8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A quoi peut servir la fréquence cardiaque ?</w:t>
            </w:r>
          </w:p>
          <w:p w14:paraId="401AC095" w14:textId="77777777" w:rsidR="008D15A8" w:rsidRPr="008D15A8" w:rsidRDefault="008D15A8" w:rsidP="008D15A8">
            <w:pPr>
              <w:rPr>
                <w:rFonts w:ascii="Avenir Book" w:hAnsi="Avenir Book"/>
                <w:sz w:val="22"/>
              </w:rPr>
            </w:pPr>
          </w:p>
          <w:p w14:paraId="5D5AF35C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Envoi via la zone de dépôt (format </w:t>
            </w:r>
            <w:proofErr w:type="spellStart"/>
            <w:r>
              <w:rPr>
                <w:rFonts w:ascii="Avenir Book" w:hAnsi="Avenir Book"/>
                <w:sz w:val="22"/>
              </w:rPr>
              <w:t>pdf</w:t>
            </w:r>
            <w:proofErr w:type="spellEnd"/>
            <w:r>
              <w:rPr>
                <w:rFonts w:ascii="Avenir Book" w:hAnsi="Avenir Book"/>
                <w:sz w:val="22"/>
              </w:rPr>
              <w:t>)</w:t>
            </w:r>
          </w:p>
          <w:p w14:paraId="05370B75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i/>
                <w:iCs/>
                <w:sz w:val="22"/>
                <w:szCs w:val="18"/>
              </w:rPr>
              <w:t>(Permettant d’attester de la présence au cours)</w:t>
            </w:r>
          </w:p>
        </w:tc>
      </w:tr>
      <w:tr w:rsidR="00604DA1" w14:paraId="249F34DD" w14:textId="77777777" w:rsidTr="003808C5">
        <w:trPr>
          <w:trHeight w:val="256"/>
        </w:trPr>
        <w:tc>
          <w:tcPr>
            <w:tcW w:w="2401" w:type="dxa"/>
          </w:tcPr>
          <w:p w14:paraId="63BC300B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7606" w:type="dxa"/>
          </w:tcPr>
          <w:p w14:paraId="458BF0BC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mail  </w:t>
            </w:r>
          </w:p>
        </w:tc>
      </w:tr>
      <w:tr w:rsidR="00604DA1" w14:paraId="7A5C4ED5" w14:textId="77777777" w:rsidTr="003808C5">
        <w:trPr>
          <w:trHeight w:val="269"/>
        </w:trPr>
        <w:tc>
          <w:tcPr>
            <w:tcW w:w="2401" w:type="dxa"/>
          </w:tcPr>
          <w:p w14:paraId="0ABBD097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Modalités de suivi</w:t>
            </w:r>
          </w:p>
        </w:tc>
        <w:tc>
          <w:tcPr>
            <w:tcW w:w="7606" w:type="dxa"/>
          </w:tcPr>
          <w:p w14:paraId="623DDD36" w14:textId="77777777" w:rsidR="00604DA1" w:rsidRPr="003E4030" w:rsidRDefault="00604DA1" w:rsidP="003808C5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Question réponses forum </w:t>
            </w:r>
          </w:p>
        </w:tc>
      </w:tr>
      <w:tr w:rsidR="00604DA1" w14:paraId="732FBEC7" w14:textId="77777777" w:rsidTr="003808C5">
        <w:trPr>
          <w:trHeight w:val="539"/>
        </w:trPr>
        <w:tc>
          <w:tcPr>
            <w:tcW w:w="2401" w:type="dxa"/>
          </w:tcPr>
          <w:p w14:paraId="42494900" w14:textId="77777777" w:rsidR="00604DA1" w:rsidRPr="003E4030" w:rsidRDefault="00604DA1" w:rsidP="003808C5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7606" w:type="dxa"/>
          </w:tcPr>
          <w:p w14:paraId="10825627" w14:textId="77777777" w:rsidR="00604DA1" w:rsidRPr="003E4030" w:rsidRDefault="008259FB" w:rsidP="003808C5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20</w:t>
            </w:r>
            <w:r w:rsidR="008D15A8">
              <w:rPr>
                <w:rFonts w:ascii="Avenir Book" w:hAnsi="Avenir Book"/>
                <w:sz w:val="22"/>
              </w:rPr>
              <w:t xml:space="preserve"> décembre</w:t>
            </w:r>
          </w:p>
        </w:tc>
      </w:tr>
    </w:tbl>
    <w:p w14:paraId="09B6C35F" w14:textId="77777777" w:rsidR="00604DA1" w:rsidRPr="003E4030" w:rsidRDefault="00604DA1" w:rsidP="00604DA1">
      <w:pPr>
        <w:tabs>
          <w:tab w:val="left" w:pos="4515"/>
        </w:tabs>
      </w:pPr>
    </w:p>
    <w:p w14:paraId="4371B65A" w14:textId="56F59940" w:rsidR="0071624A" w:rsidRDefault="00A11FC4">
      <w:r>
        <w:t>Correction : MAIORANA Matteo</w:t>
      </w:r>
    </w:p>
    <w:sectPr w:rsidR="0071624A" w:rsidSect="001C2E52">
      <w:pgSz w:w="11900" w:h="16840"/>
      <w:pgMar w:top="1417" w:right="812" w:bottom="1417" w:left="9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A09"/>
    <w:multiLevelType w:val="hybridMultilevel"/>
    <w:tmpl w:val="3CB67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50ED"/>
    <w:multiLevelType w:val="hybridMultilevel"/>
    <w:tmpl w:val="BA840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39763">
    <w:abstractNumId w:val="1"/>
  </w:num>
  <w:num w:numId="2" w16cid:durableId="86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1"/>
    <w:rsid w:val="002674F9"/>
    <w:rsid w:val="00604DA1"/>
    <w:rsid w:val="0064038C"/>
    <w:rsid w:val="0071624A"/>
    <w:rsid w:val="008259FB"/>
    <w:rsid w:val="008D15A8"/>
    <w:rsid w:val="00A11FC4"/>
    <w:rsid w:val="00AF54D3"/>
    <w:rsid w:val="00B06DB1"/>
    <w:rsid w:val="00E07F68"/>
    <w:rsid w:val="00E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AA34"/>
  <w15:chartTrackingRefBased/>
  <w15:docId w15:val="{379310D2-8D2D-B34E-B159-FC2EE781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A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720</Characters>
  <Application>Microsoft Office Word</Application>
  <DocSecurity>0</DocSecurity>
  <Lines>360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2023-09-20T09:22:00Z</dcterms:created>
  <dcterms:modified xsi:type="dcterms:W3CDTF">2023-09-20T09:22:00Z</dcterms:modified>
</cp:coreProperties>
</file>